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8E9B" w14:textId="77777777" w:rsidR="00482781" w:rsidRPr="005D775C" w:rsidRDefault="00482781" w:rsidP="00482781">
      <w:pPr>
        <w:widowControl w:val="0"/>
        <w:spacing w:line="36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ПРИЛОЖЕНИЕ № 1</w:t>
      </w:r>
    </w:p>
    <w:p w14:paraId="7EC3C75E" w14:textId="77777777" w:rsidR="00482781" w:rsidRPr="005D775C" w:rsidRDefault="00482781" w:rsidP="00482781">
      <w:pPr>
        <w:widowControl w:val="0"/>
        <w:ind w:left="3969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 xml:space="preserve">К </w:t>
      </w:r>
      <w:r w:rsidRPr="005D775C">
        <w:rPr>
          <w:rFonts w:ascii="Times New Roman" w:hAnsi="Times New Roman"/>
          <w:sz w:val="28"/>
          <w:szCs w:val="28"/>
          <w:lang w:eastAsia="ru-RU"/>
        </w:rPr>
        <w:t>публичной оферте о заключении договора о предоставлении информационно-консультационных услуг</w:t>
      </w:r>
    </w:p>
    <w:p w14:paraId="37C4531D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B56405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AB72F" w14:textId="77777777"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ЗАЯВКА НА УЧАСТИЕ В МЕРОПРИЯТИИ</w:t>
      </w:r>
    </w:p>
    <w:p w14:paraId="49E255BA" w14:textId="77777777"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ПО ПОДГОТОВКЕ СУДЕЙ ПО ГОЛЬФУ</w:t>
      </w:r>
    </w:p>
    <w:p w14:paraId="0AFF8E46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01D4C5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Я (субъект персональных данных),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195"/>
        <w:gridCol w:w="3617"/>
        <w:gridCol w:w="50"/>
      </w:tblGrid>
      <w:tr w:rsidR="00482781" w:rsidRPr="005D775C" w14:paraId="0D0AAD5F" w14:textId="77777777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C4C08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D86CD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F953A5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71CC6CAB" w14:textId="77777777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A9D37A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22D17A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CB0D5C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53A1DE81" w14:textId="77777777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71CBD7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5CA5B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50B0F8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52A18E06" w14:textId="77777777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1CE7D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Пол (подчеркнуть)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B39CD" w14:textId="77777777"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51D48" w14:textId="77777777"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1024A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42FEE868" w14:textId="77777777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D25E6A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5D775C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5D775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CC102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051B8E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26C51B" w14:textId="77777777"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прошу принять заявку на участие (нужное отметить знаком «</w:t>
      </w:r>
      <w:r w:rsidRPr="005D775C">
        <w:rPr>
          <w:rFonts w:ascii="Times New Roman" w:hAnsi="Times New Roman"/>
          <w:sz w:val="28"/>
          <w:szCs w:val="28"/>
          <w:lang w:val="en-US"/>
        </w:rPr>
        <w:t>X</w:t>
      </w:r>
      <w:r w:rsidRPr="005D775C">
        <w:rPr>
          <w:rFonts w:ascii="Times New Roman" w:hAnsi="Times New Roman"/>
          <w:sz w:val="28"/>
          <w:szCs w:val="28"/>
        </w:rPr>
        <w:t>» и заполнить недостающую информацию):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482781" w:rsidRPr="005D775C" w14:paraId="1C186E35" w14:textId="77777777" w:rsidTr="007015BD">
        <w:tc>
          <w:tcPr>
            <w:tcW w:w="562" w:type="dxa"/>
          </w:tcPr>
          <w:p w14:paraId="12648928" w14:textId="77777777"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35EE9009" w14:textId="77777777" w:rsidR="00482781" w:rsidRPr="005D775C" w:rsidRDefault="00482781" w:rsidP="001137C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в обучающем мероприятие (семинар) по подготовке спортивных судей по гольф на ___ судейскую категорию, проводимом ___.___. 201</w:t>
            </w:r>
            <w:r w:rsidR="001137CD">
              <w:rPr>
                <w:rFonts w:ascii="Times New Roman" w:hAnsi="Times New Roman"/>
                <w:sz w:val="28"/>
                <w:szCs w:val="28"/>
              </w:rPr>
              <w:t>8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  <w:tr w:rsidR="00482781" w:rsidRPr="005D775C" w14:paraId="50FE42B9" w14:textId="77777777" w:rsidTr="007015BD">
        <w:tc>
          <w:tcPr>
            <w:tcW w:w="562" w:type="dxa"/>
          </w:tcPr>
          <w:p w14:paraId="70489EEC" w14:textId="77777777"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2D05C25D" w14:textId="77777777" w:rsidR="00482781" w:rsidRPr="005D775C" w:rsidRDefault="00482781" w:rsidP="001137C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в контрольном мероприятии (тестирование) на присвоение (подтверждение) ___ судейской категории, проводимом ___.___. 201</w:t>
            </w:r>
            <w:r w:rsidR="001137CD">
              <w:rPr>
                <w:rFonts w:ascii="Times New Roman" w:hAnsi="Times New Roman"/>
                <w:sz w:val="28"/>
                <w:szCs w:val="28"/>
              </w:rPr>
              <w:t>8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  <w:tr w:rsidR="00482781" w:rsidRPr="005D775C" w14:paraId="2545CB4B" w14:textId="77777777" w:rsidTr="007015BD">
        <w:tc>
          <w:tcPr>
            <w:tcW w:w="562" w:type="dxa"/>
          </w:tcPr>
          <w:p w14:paraId="4552A459" w14:textId="77777777"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14:paraId="0E77CED0" w14:textId="77777777"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даю свое согласие на внесение информации о моем участии в семинаре и результатов тестирования в 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систему учета судейской работы СУСР.</w:t>
            </w:r>
          </w:p>
        </w:tc>
      </w:tr>
    </w:tbl>
    <w:p w14:paraId="0194CBE6" w14:textId="77777777"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О себе сообщаю следующую информацию: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12"/>
        <w:gridCol w:w="50"/>
      </w:tblGrid>
      <w:tr w:rsidR="00482781" w:rsidRPr="005D775C" w14:paraId="6CB1E070" w14:textId="77777777" w:rsidTr="007015BD">
        <w:trPr>
          <w:trHeight w:val="180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5EED41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почтовый адрес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0A106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Страна: _________________________________,</w:t>
            </w:r>
          </w:p>
          <w:p w14:paraId="60EE09EA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Индекс: _________________________________,</w:t>
            </w:r>
          </w:p>
          <w:p w14:paraId="26FF52B1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Город: __________________________________,</w:t>
            </w:r>
          </w:p>
          <w:p w14:paraId="2C140D5E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Улица: __________________________________,</w:t>
            </w:r>
          </w:p>
          <w:p w14:paraId="1851AA6A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дом/стр./корп. ______, кв./офис______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036121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5D5EA5A6" w14:textId="77777777" w:rsidTr="007015BD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FC2464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D0C56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9F0A65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370C5FC9" w14:textId="77777777" w:rsidTr="007015BD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05ACCC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электронный адрес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2B944" w14:textId="77777777"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4A5785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14:paraId="09127BAF" w14:textId="77777777" w:rsidTr="007015BD">
        <w:trPr>
          <w:trHeight w:val="170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36D05" w14:textId="77777777"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об оплате вступительного взноса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A5234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семинаре: _________</w:t>
            </w:r>
          </w:p>
          <w:p w14:paraId="1C705242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  <w:p w14:paraId="1C107EC0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DB5E3F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тестировании: _____</w:t>
            </w:r>
          </w:p>
          <w:p w14:paraId="5DBB7033" w14:textId="77777777"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CC4225" w14:textId="77777777"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1F8DF7" w14:textId="77777777"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 xml:space="preserve">Настоящим </w:t>
      </w:r>
      <w:r w:rsidRPr="005D775C">
        <w:rPr>
          <w:rFonts w:ascii="Times New Roman" w:hAnsi="Times New Roman"/>
          <w:color w:val="000000"/>
          <w:sz w:val="28"/>
          <w:szCs w:val="28"/>
        </w:rPr>
        <w:t>даю свое письменное согласие на обработку моих персональных данных в целях, не противоречащих уставной деятельности Ассоциации. Настоящее согласие не устанавливает предельных сроков обработки данных.</w:t>
      </w:r>
    </w:p>
    <w:p w14:paraId="469608B5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 (в том числе в </w:t>
      </w:r>
      <w:r w:rsidRPr="005D775C">
        <w:rPr>
          <w:rFonts w:ascii="Times New Roman" w:hAnsi="Times New Roman"/>
          <w:sz w:val="28"/>
          <w:szCs w:val="28"/>
        </w:rPr>
        <w:t>системе учета судейской работы СУСР</w:t>
      </w:r>
      <w:r w:rsidRPr="005D775C">
        <w:rPr>
          <w:rFonts w:ascii="Times New Roman" w:hAnsi="Times New Roman"/>
          <w:color w:val="000000"/>
          <w:sz w:val="28"/>
          <w:szCs w:val="28"/>
        </w:rPr>
        <w:t>), обезличивание, блокирование, уничтожение и любые другие действия (операции) с персональными данными.</w:t>
      </w:r>
    </w:p>
    <w:p w14:paraId="04D8E8A4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моя фамилия, имя, отчество, дата и место рождения, </w:t>
      </w:r>
      <w:r w:rsidRPr="005D775C">
        <w:rPr>
          <w:rFonts w:ascii="Times New Roman" w:hAnsi="Times New Roman"/>
          <w:sz w:val="28"/>
          <w:szCs w:val="28"/>
        </w:rPr>
        <w:t>результаты тестирований в рамках подготовки спортивного судьи, в которых я буду принимать участие, и иная информация</w:t>
      </w:r>
      <w:r w:rsidRPr="005D77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06189BD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Мне известно, что в любой момент я могу отозвать согласие на </w:t>
      </w:r>
      <w:r w:rsidRPr="005D775C">
        <w:rPr>
          <w:rFonts w:ascii="Times New Roman" w:hAnsi="Times New Roman"/>
          <w:sz w:val="28"/>
          <w:szCs w:val="28"/>
        </w:rPr>
        <w:t>обработку персональных данных путем направления соответствующего заявления в адрес Ассоциации.</w:t>
      </w:r>
    </w:p>
    <w:p w14:paraId="08EDC6F2" w14:textId="77777777"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F5D6A2" w14:textId="77777777" w:rsidR="00482781" w:rsidRPr="005D775C" w:rsidRDefault="00482781" w:rsidP="00482781">
      <w:pPr>
        <w:widowControl w:val="0"/>
        <w:spacing w:line="360" w:lineRule="auto"/>
        <w:jc w:val="both"/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</w:pPr>
      <w:r w:rsidRPr="005D775C">
        <w:rPr>
          <w:rFonts w:ascii="Times New Roman" w:hAnsi="Times New Roman"/>
          <w:sz w:val="28"/>
          <w:szCs w:val="28"/>
        </w:rPr>
        <w:t xml:space="preserve">Приложение к заявке: </w:t>
      </w:r>
      <w:r w:rsidRPr="005D775C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</w:rPr>
        <w:t>копия документа, подтверждающего оплату заявочного взноса на ___ листах;</w:t>
      </w:r>
      <w:bookmarkStart w:id="0" w:name="_GoBack"/>
      <w:bookmarkEnd w:id="0"/>
    </w:p>
    <w:p w14:paraId="0637B87B" w14:textId="77777777" w:rsidR="00482781" w:rsidRPr="005D775C" w:rsidRDefault="00482781" w:rsidP="00482781">
      <w:pPr>
        <w:widowControl w:val="0"/>
        <w:spacing w:line="360" w:lineRule="auto"/>
        <w:jc w:val="both"/>
        <w:rPr>
          <w:rStyle w:val="Hyperlink"/>
          <w:rFonts w:ascii="Times New Roman" w:hAnsi="Times New Roman"/>
          <w:bCs/>
          <w:sz w:val="28"/>
          <w:szCs w:val="28"/>
        </w:rPr>
      </w:pPr>
    </w:p>
    <w:p w14:paraId="22ACFFEE" w14:textId="77777777"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«____» ______________________ 201</w:t>
      </w:r>
      <w:r w:rsidR="001137CD">
        <w:rPr>
          <w:rFonts w:ascii="Times New Roman" w:hAnsi="Times New Roman"/>
          <w:sz w:val="28"/>
          <w:szCs w:val="28"/>
        </w:rPr>
        <w:t>8</w:t>
      </w:r>
      <w:r w:rsidRPr="005D775C">
        <w:rPr>
          <w:rFonts w:ascii="Times New Roman" w:hAnsi="Times New Roman"/>
          <w:sz w:val="28"/>
          <w:szCs w:val="28"/>
        </w:rPr>
        <w:t> г.</w:t>
      </w:r>
    </w:p>
    <w:p w14:paraId="61E31E9B" w14:textId="77777777"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14:paraId="611A15A5" w14:textId="77777777"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_________________/_______________</w:t>
      </w:r>
    </w:p>
    <w:p w14:paraId="40BD4604" w14:textId="77777777" w:rsidR="002B178E" w:rsidRPr="005D775C" w:rsidRDefault="00482781" w:rsidP="00482781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  <w:vertAlign w:val="superscript"/>
        </w:rPr>
        <w:t>(подпись и расшифровка)</w:t>
      </w:r>
    </w:p>
    <w:sectPr w:rsidR="002B178E" w:rsidRPr="005D775C" w:rsidSect="00FB651F">
      <w:headerReference w:type="default" r:id="rId7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8CEA4" w14:textId="77777777" w:rsidR="009F631F" w:rsidRDefault="009F631F" w:rsidP="005D775C">
      <w:r>
        <w:separator/>
      </w:r>
    </w:p>
  </w:endnote>
  <w:endnote w:type="continuationSeparator" w:id="0">
    <w:p w14:paraId="68D49633" w14:textId="77777777" w:rsidR="009F631F" w:rsidRDefault="009F631F" w:rsidP="005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CC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3D095" w14:textId="77777777" w:rsidR="009F631F" w:rsidRDefault="009F631F" w:rsidP="005D775C">
      <w:r>
        <w:separator/>
      </w:r>
    </w:p>
  </w:footnote>
  <w:footnote w:type="continuationSeparator" w:id="0">
    <w:p w14:paraId="42839225" w14:textId="77777777" w:rsidR="009F631F" w:rsidRDefault="009F631F" w:rsidP="005D77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387750"/>
      <w:docPartObj>
        <w:docPartGallery w:val="Page Numbers (Top of Page)"/>
        <w:docPartUnique/>
      </w:docPartObj>
    </w:sdtPr>
    <w:sdtEndPr/>
    <w:sdtContent>
      <w:p w14:paraId="2A2FF992" w14:textId="77777777" w:rsidR="005D775C" w:rsidRDefault="005D77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7CD">
          <w:rPr>
            <w:noProof/>
          </w:rPr>
          <w:t>2</w:t>
        </w:r>
        <w:r>
          <w:fldChar w:fldCharType="end"/>
        </w:r>
      </w:p>
    </w:sdtContent>
  </w:sdt>
  <w:p w14:paraId="0D86107D" w14:textId="77777777" w:rsidR="005D775C" w:rsidRDefault="005D7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81"/>
    <w:rsid w:val="001137CD"/>
    <w:rsid w:val="002B178E"/>
    <w:rsid w:val="00482781"/>
    <w:rsid w:val="005D775C"/>
    <w:rsid w:val="009F631F"/>
    <w:rsid w:val="00B37208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8A2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8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2781"/>
    <w:rPr>
      <w:color w:val="0000FF"/>
      <w:u w:val="single"/>
    </w:rPr>
  </w:style>
  <w:style w:type="table" w:styleId="TableGrid">
    <w:name w:val="Table Grid"/>
    <w:basedOn w:val="TableNormal"/>
    <w:uiPriority w:val="59"/>
    <w:rsid w:val="004827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5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5C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8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2781"/>
    <w:rPr>
      <w:color w:val="0000FF"/>
      <w:u w:val="single"/>
    </w:rPr>
  </w:style>
  <w:style w:type="table" w:styleId="TableGrid">
    <w:name w:val="Table Grid"/>
    <w:basedOn w:val="TableNormal"/>
    <w:uiPriority w:val="59"/>
    <w:rsid w:val="004827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5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5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2210</Characters>
  <Application>Microsoft Macintosh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Myrka</cp:lastModifiedBy>
  <cp:revision>5</cp:revision>
  <dcterms:created xsi:type="dcterms:W3CDTF">2016-02-11T13:21:00Z</dcterms:created>
  <dcterms:modified xsi:type="dcterms:W3CDTF">2017-12-11T09:50:00Z</dcterms:modified>
</cp:coreProperties>
</file>